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466C3"/>
          <w:sz w:val="52"/>
        </w:rPr>
        <w:t>RECHNUNG</w:t>
      </w:r>
    </w:p>
    <w:p>
      <w:r>
        <w:rPr>
          <w:color w:val="283140"/>
          <w:sz w:val="19"/>
        </w:rPr>
        <w:t>Rechnungsnr.: [INV-001]       Ausstellungsdatum: [YYYY-MM-DD]</w:t>
      </w:r>
    </w:p>
    <w:p>
      <w:r>
        <w:rPr>
          <w:color w:val="283140"/>
          <w:sz w:val="19"/>
        </w:rPr>
        <w:t>Fälligkeitsdatum: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VON</w:t>
            </w:r>
          </w:p>
        </w:tc>
        <w:tc>
          <w:p>
            <w:r>
              <w:rPr>
                <w:color w:val="283140"/>
                <w:sz w:val="19"/>
              </w:rPr>
              <w:t>RECHNUNG AN</w:t>
            </w:r>
          </w:p>
        </w:tc>
      </w:tr>
      <w:tr>
        <w:tc>
          <w:p>
            <w:r>
              <w:rPr>
                <w:color w:val="283140"/>
                <w:sz w:val="19"/>
              </w:rPr>
              <w:t>[Name und Anschrift Ihres Unternehmens]</w:t>
            </w:r>
          </w:p>
        </w:tc>
        <w:tc>
          <w:p>
            <w:r>
              <w:rPr>
                <w:color w:val="283140"/>
                <w:sz w:val="19"/>
              </w:rPr>
              <w:t>[Kundenname und Anschrift]</w:t>
            </w:r>
          </w:p>
        </w:tc>
      </w:tr>
      <w:tr>
        <w:tc>
          <w:p>
            <w:r>
              <w:rPr>
                <w:color w:val="283140"/>
                <w:sz w:val="19"/>
              </w:rPr>
              <w:t>[Steuernummer]</w:t>
            </w:r>
          </w:p>
        </w:tc>
        <w:tc>
          <w:p>
            <w:r>
              <w:rPr>
                <w:color w:val="283140"/>
                <w:sz w:val="19"/>
              </w:rPr>
              <w:t>[Steuernummer des Kunden]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Beschreibung</w:t>
            </w:r>
          </w:p>
        </w:tc>
        <w:tc>
          <w:p>
            <w:r>
              <w:rPr>
                <w:color w:val="283140"/>
                <w:sz w:val="19"/>
              </w:rPr>
              <w:t>Menge</w:t>
            </w:r>
          </w:p>
        </w:tc>
        <w:tc>
          <w:p>
            <w:r>
              <w:rPr>
                <w:color w:val="283140"/>
                <w:sz w:val="19"/>
              </w:rPr>
              <w:t>Preis</w:t>
            </w:r>
          </w:p>
        </w:tc>
        <w:tc>
          <w:p>
            <w:r>
              <w:rPr>
                <w:color w:val="283140"/>
                <w:sz w:val="19"/>
              </w:rPr>
              <w:t>Betrag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Dienstleistung]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Zwischensumme: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Gesamtbetrag due: [0.00]</w:t>
      </w:r>
    </w:p>
    <w:p>
      <w:r>
        <w:rPr>
          <w:color w:val="283140"/>
          <w:sz w:val="19"/>
        </w:rPr>
        <w:t>Zahlungsangaben: [Bank- / Zahlungsanweisung]</w:t>
      </w:r>
    </w:p>
    <w:p>
      <w:r>
        <w:rPr>
          <w:color w:val="283140"/>
          <w:sz w:val="19"/>
        </w:rPr>
        <w:t>Hinweise: [Optional]</w:t>
      </w:r>
    </w:p>
    <w:sectPr>
      <w:pgSz w:w="11906" w:h="16838"/>
      <w:pgMar w:top="900" w:right="900" w:bottom="900" w:left="900"/>
    </w:sectPr>
  </w:body>
</w:document>
</file>